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C7" w:rsidRDefault="00B86F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关于保利中航城一期工程</w:t>
      </w:r>
      <w:r>
        <w:rPr>
          <w:sz w:val="36"/>
          <w:szCs w:val="36"/>
        </w:rPr>
        <w:t>“</w:t>
      </w:r>
      <w:r>
        <w:rPr>
          <w:rFonts w:hint="eastAsia"/>
          <w:sz w:val="36"/>
          <w:szCs w:val="36"/>
        </w:rPr>
        <w:t>3.18</w:t>
      </w:r>
      <w:r>
        <w:rPr>
          <w:sz w:val="36"/>
          <w:szCs w:val="36"/>
        </w:rPr>
        <w:t>”</w:t>
      </w:r>
      <w:r>
        <w:rPr>
          <w:rFonts w:hint="eastAsia"/>
          <w:sz w:val="36"/>
          <w:szCs w:val="36"/>
        </w:rPr>
        <w:t>高坠事故</w:t>
      </w:r>
    </w:p>
    <w:p w:rsidR="00955FC7" w:rsidRDefault="00B86F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下坠速度计算的说明</w:t>
      </w:r>
    </w:p>
    <w:p w:rsidR="00955FC7" w:rsidRDefault="00955FC7">
      <w:pPr>
        <w:jc w:val="center"/>
        <w:rPr>
          <w:sz w:val="36"/>
          <w:szCs w:val="36"/>
        </w:rPr>
      </w:pPr>
    </w:p>
    <w:p w:rsidR="00955FC7" w:rsidRDefault="00B86F3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勾股定理</w:t>
      </w:r>
      <w:r>
        <w:rPr>
          <w:rFonts w:ascii="仿宋_GB2312" w:eastAsia="仿宋_GB2312" w:hint="eastAsia"/>
          <w:sz w:val="28"/>
          <w:szCs w:val="28"/>
        </w:rPr>
        <w:t xml:space="preserve">:       </w:t>
      </w:r>
      <w:r>
        <w:rPr>
          <w:rFonts w:ascii="仿宋_GB2312" w:eastAsia="仿宋_GB2312" w:hAnsi="微软雅黑" w:hint="eastAsia"/>
          <w:sz w:val="28"/>
          <w:szCs w:val="28"/>
        </w:rPr>
        <w:t>a</w:t>
      </w:r>
      <w:r>
        <w:rPr>
          <w:rFonts w:ascii="仿宋_GB2312" w:eastAsia="仿宋_GB2312" w:hAnsi="微软雅黑" w:hint="eastAsia"/>
          <w:sz w:val="28"/>
          <w:szCs w:val="28"/>
          <w:vertAlign w:val="superscript"/>
        </w:rPr>
        <w:t>2</w:t>
      </w:r>
      <w:r>
        <w:rPr>
          <w:rFonts w:ascii="仿宋_GB2312" w:eastAsia="仿宋_GB2312" w:hAnsi="微软雅黑" w:hint="eastAsia"/>
          <w:sz w:val="28"/>
          <w:szCs w:val="28"/>
        </w:rPr>
        <w:t>+b</w:t>
      </w:r>
      <w:r>
        <w:rPr>
          <w:rFonts w:ascii="仿宋_GB2312" w:eastAsia="仿宋_GB2312" w:hAnsi="微软雅黑" w:hint="eastAsia"/>
          <w:sz w:val="28"/>
          <w:szCs w:val="28"/>
          <w:vertAlign w:val="superscript"/>
        </w:rPr>
        <w:t>2</w:t>
      </w:r>
      <w:r>
        <w:rPr>
          <w:rFonts w:ascii="仿宋_GB2312" w:eastAsia="仿宋_GB2312" w:hint="eastAsia"/>
          <w:sz w:val="28"/>
          <w:szCs w:val="28"/>
        </w:rPr>
        <w:t>=c</w:t>
      </w:r>
      <w:r>
        <w:rPr>
          <w:rFonts w:ascii="仿宋_GB2312" w:eastAsia="仿宋_GB2312" w:hint="eastAsia"/>
          <w:sz w:val="28"/>
          <w:szCs w:val="28"/>
          <w:vertAlign w:val="superscript"/>
        </w:rPr>
        <w:t>2</w:t>
      </w:r>
    </w:p>
    <w:p w:rsidR="00955FC7" w:rsidRDefault="00B86F3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匀变速直线运动：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ascii="仿宋_GB2312" w:eastAsia="仿宋_GB2312" w:hint="eastAsia"/>
          <w:sz w:val="28"/>
          <w:szCs w:val="28"/>
        </w:rPr>
        <w:t>v</w:t>
      </w:r>
      <w:r>
        <w:rPr>
          <w:rFonts w:ascii="仿宋_GB2312" w:eastAsia="仿宋_GB2312" w:hint="eastAsia"/>
          <w:sz w:val="28"/>
          <w:szCs w:val="28"/>
          <w:vertAlign w:val="subscript"/>
        </w:rPr>
        <w:t>t</w:t>
      </w:r>
      <w:proofErr w:type="spellEnd"/>
      <w:r>
        <w:rPr>
          <w:rFonts w:ascii="仿宋_GB2312" w:eastAsia="仿宋_GB2312" w:hint="eastAsia"/>
          <w:sz w:val="28"/>
          <w:szCs w:val="28"/>
        </w:rPr>
        <w:t>=</w:t>
      </w:r>
      <w:proofErr w:type="gramEnd"/>
      <w:r>
        <w:rPr>
          <w:rFonts w:ascii="仿宋_GB2312" w:eastAsia="仿宋_GB2312" w:hint="eastAsia"/>
          <w:sz w:val="28"/>
          <w:szCs w:val="28"/>
        </w:rPr>
        <w:t>v</w:t>
      </w:r>
      <w:r>
        <w:rPr>
          <w:rFonts w:ascii="仿宋_GB2312" w:eastAsia="仿宋_GB2312" w:hint="eastAsia"/>
          <w:sz w:val="28"/>
          <w:szCs w:val="28"/>
          <w:vertAlign w:val="subscript"/>
        </w:rPr>
        <w:t xml:space="preserve">0  </w:t>
      </w:r>
      <w:r>
        <w:rPr>
          <w:rFonts w:ascii="仿宋_GB2312" w:eastAsia="仿宋_GB2312" w:hint="eastAsia"/>
          <w:sz w:val="28"/>
          <w:szCs w:val="28"/>
        </w:rPr>
        <w:t>+at</w:t>
      </w:r>
    </w:p>
    <w:p w:rsidR="00955FC7" w:rsidRDefault="00B86F3C">
      <w:pPr>
        <w:rPr>
          <w:rFonts w:ascii="仿宋_GB2312" w:eastAsia="仿宋_GB2312"/>
          <w:sz w:val="28"/>
          <w:szCs w:val="28"/>
          <w:vertAlign w:val="superscript"/>
        </w:rPr>
      </w:pPr>
      <w:r>
        <w:rPr>
          <w:noProof/>
        </w:rPr>
        <w:drawing>
          <wp:inline distT="0" distB="0" distL="114300" distR="114300">
            <wp:extent cx="885825" cy="390525"/>
            <wp:effectExtent l="0" t="0" r="952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5FC7" w:rsidRDefault="00B86F3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自由落体：初速度为</w:t>
      </w:r>
      <w:r>
        <w:rPr>
          <w:rFonts w:ascii="仿宋_GB2312" w:eastAsia="仿宋_GB2312" w:hint="eastAsia"/>
          <w:sz w:val="28"/>
          <w:szCs w:val="28"/>
        </w:rPr>
        <w:t>v</w:t>
      </w:r>
      <w:r>
        <w:rPr>
          <w:rFonts w:ascii="仿宋_GB2312" w:eastAsia="仿宋_GB2312" w:hint="eastAsia"/>
          <w:sz w:val="28"/>
          <w:szCs w:val="28"/>
          <w:vertAlign w:val="subscript"/>
        </w:rPr>
        <w:t>0</w:t>
      </w:r>
      <w:r>
        <w:rPr>
          <w:rFonts w:ascii="仿宋_GB2312" w:eastAsia="仿宋_GB2312" w:hint="eastAsia"/>
          <w:sz w:val="28"/>
          <w:szCs w:val="28"/>
        </w:rPr>
        <w:t>=0</w:t>
      </w:r>
      <w:r>
        <w:rPr>
          <w:rFonts w:ascii="仿宋_GB2312" w:eastAsia="仿宋_GB2312" w:hint="eastAsia"/>
          <w:sz w:val="28"/>
          <w:szCs w:val="28"/>
        </w:rPr>
        <w:t>，加速度为</w:t>
      </w:r>
      <w:r>
        <w:rPr>
          <w:rFonts w:ascii="仿宋_GB2312" w:eastAsia="仿宋_GB2312" w:hint="eastAsia"/>
          <w:sz w:val="28"/>
          <w:szCs w:val="28"/>
        </w:rPr>
        <w:t>g</w:t>
      </w:r>
    </w:p>
    <w:p w:rsidR="00955FC7" w:rsidRDefault="00B86F3C">
      <w:pPr>
        <w:ind w:firstLineChars="900" w:firstLine="2520"/>
        <w:rPr>
          <w:rFonts w:ascii="仿宋_GB2312" w:eastAsia="仿宋_GB2312"/>
          <w:sz w:val="28"/>
          <w:szCs w:val="28"/>
        </w:rPr>
      </w:pPr>
      <w:proofErr w:type="spellStart"/>
      <w:r>
        <w:rPr>
          <w:rFonts w:ascii="仿宋_GB2312" w:eastAsia="仿宋_GB2312" w:hint="eastAsia"/>
          <w:sz w:val="28"/>
          <w:szCs w:val="28"/>
        </w:rPr>
        <w:t>v</w:t>
      </w:r>
      <w:r>
        <w:rPr>
          <w:rFonts w:ascii="仿宋_GB2312" w:eastAsia="仿宋_GB2312" w:hint="eastAsia"/>
          <w:sz w:val="28"/>
          <w:szCs w:val="28"/>
          <w:vertAlign w:val="subscript"/>
        </w:rPr>
        <w:t>t</w:t>
      </w:r>
      <w:proofErr w:type="spellEnd"/>
      <w:r>
        <w:rPr>
          <w:rFonts w:ascii="仿宋_GB2312" w:eastAsia="仿宋_GB2312" w:hint="eastAsia"/>
          <w:sz w:val="28"/>
          <w:szCs w:val="28"/>
        </w:rPr>
        <w:t xml:space="preserve"> =</w:t>
      </w:r>
      <w:proofErr w:type="spellStart"/>
      <w:r>
        <w:rPr>
          <w:rFonts w:ascii="仿宋_GB2312" w:eastAsia="仿宋_GB2312" w:hint="eastAsia"/>
          <w:sz w:val="28"/>
          <w:szCs w:val="28"/>
        </w:rPr>
        <w:t>gt</w:t>
      </w:r>
      <w:proofErr w:type="spellEnd"/>
      <w:r>
        <w:rPr>
          <w:rFonts w:ascii="仿宋_GB2312" w:eastAsia="仿宋_GB2312" w:hint="eastAsia"/>
          <w:sz w:val="28"/>
          <w:szCs w:val="28"/>
        </w:rPr>
        <w:t xml:space="preserve"> (</w:t>
      </w:r>
      <w:proofErr w:type="spellStart"/>
      <w:r>
        <w:rPr>
          <w:rFonts w:ascii="仿宋_GB2312" w:eastAsia="仿宋_GB2312" w:hint="eastAsia"/>
          <w:sz w:val="28"/>
          <w:szCs w:val="28"/>
        </w:rPr>
        <w:t>v</w:t>
      </w:r>
      <w:r>
        <w:rPr>
          <w:rFonts w:ascii="仿宋_GB2312" w:eastAsia="仿宋_GB2312" w:hint="eastAsia"/>
          <w:sz w:val="28"/>
          <w:szCs w:val="28"/>
          <w:vertAlign w:val="subscript"/>
        </w:rPr>
        <w:t>t</w:t>
      </w:r>
      <w:proofErr w:type="spellEnd"/>
      <w:r>
        <w:rPr>
          <w:rFonts w:ascii="仿宋_GB2312" w:eastAsia="仿宋_GB2312" w:hint="eastAsia"/>
          <w:sz w:val="28"/>
          <w:szCs w:val="28"/>
        </w:rPr>
        <w:t>为落地速度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955FC7" w:rsidRDefault="00B86F3C">
      <w:pPr>
        <w:ind w:firstLineChars="1100" w:firstLine="2420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81025" cy="390525"/>
            <wp:effectExtent l="0" t="0" r="0" b="889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8"/>
          <w:szCs w:val="28"/>
        </w:rPr>
        <w:t>(g</w:t>
      </w:r>
      <w: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为重力加速度</w:t>
      </w:r>
      <w: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9.8m/s</w:t>
      </w:r>
      <w:r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955FC7" w:rsidRDefault="00B86F3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一、位移距离的计算：</w:t>
      </w:r>
    </w:p>
    <w:p w:rsidR="00955FC7" w:rsidRDefault="00B86F3C">
      <w:pPr>
        <w:ind w:firstLineChars="200" w:firstLine="440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057400" cy="2476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5FC7" w:rsidRDefault="00B86F3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二、落地时间的计算：</w:t>
      </w:r>
    </w:p>
    <w:p w:rsidR="00955FC7" w:rsidRDefault="00B86F3C">
      <w:pPr>
        <w:ind w:firstLine="720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600200" cy="466725"/>
            <wp:effectExtent l="0" t="0" r="0" b="889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5FC7" w:rsidRDefault="00B86F3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起跳水平速度的计算：</w:t>
      </w:r>
    </w:p>
    <w:p w:rsidR="00955FC7" w:rsidRDefault="00B86F3C">
      <w:pPr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305050" cy="390525"/>
            <wp:effectExtent l="0" t="0" r="0" b="889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5FC7" w:rsidRDefault="00955FC7" w:rsidP="00EE11DE">
      <w:pPr>
        <w:ind w:rightChars="-670" w:right="-1474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pict>
          <v:rect id="_x0000_s1031" style="position:absolute;margin-left:186.95pt;margin-top:207.7pt;width:271.4pt;height:152.7pt;z-index:251662336" stroked="f">
            <v:textbox style="mso-next-textbox:#_x0000_s1031">
              <w:txbxContent>
                <w:p w:rsidR="00955FC7" w:rsidRDefault="00B86F3C">
                  <w:pPr>
                    <w:widowControl w:val="0"/>
                    <w:autoSpaceDE w:val="0"/>
                    <w:autoSpaceDN w:val="0"/>
                    <w:snapToGrid/>
                    <w:ind w:left="50" w:right="50"/>
                    <w:rPr>
                      <w:rFonts w:ascii="仿宋_GB2312" w:eastAsia="仿宋_GB2312" w:hAnsiTheme="minorHAnsi" w:cs="宋体"/>
                      <w:bCs/>
                      <w:color w:val="303030"/>
                      <w:sz w:val="21"/>
                      <w:szCs w:val="21"/>
                      <w:lang w:val="zh-CN"/>
                    </w:rPr>
                  </w:pPr>
                  <w:r>
                    <w:rPr>
                      <w:rFonts w:ascii="仿宋_GB2312" w:eastAsia="仿宋_GB2312" w:hAnsiTheme="minorHAnsi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备注：</w:t>
                  </w:r>
                </w:p>
                <w:p w:rsidR="00955FC7" w:rsidRDefault="00B86F3C">
                  <w:pPr>
                    <w:widowControl w:val="0"/>
                    <w:autoSpaceDE w:val="0"/>
                    <w:autoSpaceDN w:val="0"/>
                    <w:snapToGrid/>
                    <w:ind w:left="50" w:right="50"/>
                    <w:rPr>
                      <w:rFonts w:ascii="仿宋_GB2312" w:eastAsia="仿宋_GB2312" w:hAnsi="Arial" w:cs="宋体"/>
                      <w:bCs/>
                      <w:color w:val="303030"/>
                      <w:sz w:val="21"/>
                      <w:szCs w:val="21"/>
                      <w:lang w:val="zh-CN"/>
                    </w:rPr>
                  </w:pPr>
                  <w:r>
                    <w:rPr>
                      <w:rFonts w:ascii="仿宋_GB2312" w:eastAsia="仿宋_GB2312" w:hAnsiTheme="minorHAnsi" w:cs="宋体" w:hint="eastAsia"/>
                      <w:b/>
                      <w:bCs/>
                      <w:color w:val="303030"/>
                      <w:sz w:val="21"/>
                      <w:szCs w:val="21"/>
                      <w:lang w:val="zh-CN"/>
                    </w:rPr>
                    <w:t>1.</w:t>
                  </w:r>
                  <w:r>
                    <w:rPr>
                      <w:rFonts w:ascii="仿宋_GB2312" w:eastAsia="仿宋_GB2312" w:hAnsiTheme="minorHAnsi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“</w:t>
                  </w:r>
                  <w:r>
                    <w:rPr>
                      <w:rFonts w:ascii="仿宋_GB2312" w:eastAsia="仿宋_GB2312" w:hAnsi="Arial" w:cs="Arial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A"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为模拟起坠点</w:t>
                  </w:r>
                  <w:proofErr w:type="gramStart"/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一</w:t>
                  </w:r>
                  <w:proofErr w:type="gramEnd"/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，在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14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楼施工人货梯层门位置，距地面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40</w:t>
                  </w:r>
                  <w:r>
                    <w:rPr>
                      <w:rFonts w:ascii="仿宋_GB2312" w:eastAsia="仿宋_GB2312" w:hAnsi="Arial" w:cs="Arial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m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，与坠地者水平距离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9.4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米。</w:t>
                  </w:r>
                </w:p>
                <w:p w:rsidR="00955FC7" w:rsidRDefault="00B86F3C">
                  <w:pPr>
                    <w:widowControl w:val="0"/>
                    <w:autoSpaceDE w:val="0"/>
                    <w:autoSpaceDN w:val="0"/>
                    <w:snapToGrid/>
                    <w:ind w:left="50" w:right="50"/>
                    <w:rPr>
                      <w:rFonts w:ascii="仿宋_GB2312" w:eastAsia="仿宋_GB2312" w:hAnsi="Arial" w:cs="宋体"/>
                      <w:bCs/>
                      <w:color w:val="303030"/>
                      <w:sz w:val="21"/>
                      <w:szCs w:val="21"/>
                      <w:lang w:val="zh-CN"/>
                    </w:rPr>
                  </w:pPr>
                  <w:r>
                    <w:rPr>
                      <w:rFonts w:ascii="仿宋_GB2312" w:eastAsia="仿宋_GB2312" w:hAnsi="Arial" w:cs="宋体" w:hint="eastAsia"/>
                      <w:b/>
                      <w:bCs/>
                      <w:color w:val="303030"/>
                      <w:sz w:val="21"/>
                      <w:szCs w:val="21"/>
                      <w:lang w:val="zh-CN"/>
                    </w:rPr>
                    <w:t>2.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“</w:t>
                  </w:r>
                  <w:r>
                    <w:rPr>
                      <w:rFonts w:ascii="仿宋_GB2312" w:eastAsia="仿宋_GB2312" w:hAnsi="Arial" w:cs="Arial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B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”为模拟起坠点二，在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27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层外脚手架上，距地面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78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米，与坠地者水平距离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6</w:t>
                  </w:r>
                  <w:r>
                    <w:rPr>
                      <w:rFonts w:ascii="仿宋_GB2312" w:eastAsia="仿宋_GB2312" w:hAnsi="Arial" w:cs="Arial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m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。</w:t>
                  </w:r>
                </w:p>
                <w:p w:rsidR="00955FC7" w:rsidRDefault="00B86F3C">
                  <w:pPr>
                    <w:widowControl w:val="0"/>
                    <w:autoSpaceDE w:val="0"/>
                    <w:autoSpaceDN w:val="0"/>
                    <w:snapToGrid/>
                    <w:ind w:left="50" w:right="50"/>
                    <w:rPr>
                      <w:rFonts w:ascii="仿宋_GB2312" w:eastAsia="仿宋_GB2312" w:hAnsi="Arial" w:cs="宋体"/>
                      <w:bCs/>
                      <w:color w:val="303030"/>
                      <w:sz w:val="21"/>
                      <w:szCs w:val="21"/>
                      <w:lang w:val="zh-CN"/>
                    </w:rPr>
                  </w:pPr>
                  <w:r>
                    <w:rPr>
                      <w:rFonts w:ascii="仿宋_GB2312" w:eastAsia="仿宋_GB2312" w:hAnsi="Arial" w:cs="宋体" w:hint="eastAsia"/>
                      <w:b/>
                      <w:bCs/>
                      <w:color w:val="303030"/>
                      <w:sz w:val="21"/>
                      <w:szCs w:val="21"/>
                      <w:lang w:val="zh-CN"/>
                    </w:rPr>
                    <w:t>3.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红色格为坠地者</w:t>
                  </w:r>
                </w:p>
                <w:p w:rsidR="00955FC7" w:rsidRDefault="00B86F3C">
                  <w:pPr>
                    <w:widowControl w:val="0"/>
                    <w:autoSpaceDE w:val="0"/>
                    <w:autoSpaceDN w:val="0"/>
                    <w:snapToGrid/>
                    <w:ind w:left="50" w:right="50"/>
                    <w:rPr>
                      <w:rFonts w:ascii="仿宋_GB2312" w:eastAsia="仿宋_GB2312" w:hAnsi="Arial" w:cs="宋体"/>
                      <w:bCs/>
                      <w:color w:val="303030"/>
                      <w:sz w:val="21"/>
                      <w:szCs w:val="21"/>
                      <w:lang w:val="zh-CN"/>
                    </w:rPr>
                  </w:pPr>
                  <w:r>
                    <w:rPr>
                      <w:rFonts w:ascii="仿宋_GB2312" w:eastAsia="仿宋_GB2312" w:hAnsi="Arial" w:cs="宋体" w:hint="eastAsia"/>
                      <w:b/>
                      <w:bCs/>
                      <w:color w:val="303030"/>
                      <w:sz w:val="21"/>
                      <w:szCs w:val="21"/>
                      <w:lang w:val="zh-CN"/>
                    </w:rPr>
                    <w:t>4.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绿色格为外脚手架。</w:t>
                  </w:r>
                </w:p>
                <w:p w:rsidR="00955FC7" w:rsidRDefault="00B86F3C">
                  <w:pPr>
                    <w:widowControl w:val="0"/>
                    <w:autoSpaceDE w:val="0"/>
                    <w:autoSpaceDN w:val="0"/>
                    <w:snapToGrid/>
                    <w:ind w:left="50" w:right="50"/>
                    <w:rPr>
                      <w:rFonts w:ascii="仿宋_GB2312" w:eastAsia="仿宋_GB2312" w:hAnsi="Arial" w:cs="宋体"/>
                      <w:color w:val="303030"/>
                      <w:sz w:val="21"/>
                      <w:szCs w:val="21"/>
                      <w:lang w:val="zh-CN"/>
                    </w:rPr>
                  </w:pPr>
                  <w:r>
                    <w:rPr>
                      <w:rFonts w:ascii="仿宋_GB2312" w:eastAsia="仿宋_GB2312" w:hAnsi="Arial" w:cs="宋体" w:hint="eastAsia"/>
                      <w:b/>
                      <w:bCs/>
                      <w:color w:val="303030"/>
                      <w:sz w:val="21"/>
                      <w:szCs w:val="21"/>
                      <w:lang w:val="zh-CN"/>
                    </w:rPr>
                    <w:t>5.</w:t>
                  </w:r>
                  <w:r>
                    <w:rPr>
                      <w:rFonts w:ascii="仿宋_GB2312" w:eastAsia="仿宋_GB2312" w:hAnsi="Arial" w:cs="宋体" w:hint="eastAsia"/>
                      <w:bCs/>
                      <w:color w:val="303030"/>
                      <w:sz w:val="21"/>
                      <w:szCs w:val="21"/>
                      <w:lang w:val="zh-CN"/>
                    </w:rPr>
                    <w:t>黑色格为施工人货梯固定架</w:t>
                  </w:r>
                </w:p>
                <w:p w:rsidR="00955FC7" w:rsidRDefault="00955FC7"/>
              </w:txbxContent>
            </v:textbox>
          </v:rect>
        </w:pict>
      </w:r>
      <w:bookmarkStart w:id="0" w:name="_GoBack"/>
      <w:r w:rsidR="00B86F3C">
        <w:rPr>
          <w:rFonts w:ascii="仿宋_GB2312" w:eastAsia="仿宋_GB2312"/>
          <w:noProof/>
          <w:sz w:val="36"/>
          <w:szCs w:val="36"/>
        </w:rPr>
        <w:drawing>
          <wp:inline distT="0" distB="0" distL="0" distR="0">
            <wp:extent cx="6384408" cy="41052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7158" cy="410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55FC7" w:rsidSect="00955FC7">
      <w:pgSz w:w="11906" w:h="16838"/>
      <w:pgMar w:top="993" w:right="1800" w:bottom="142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1BA0"/>
    <w:multiLevelType w:val="singleLevel"/>
    <w:tmpl w:val="2F7B1BA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86F3F"/>
    <w:rsid w:val="00000856"/>
    <w:rsid w:val="00000C08"/>
    <w:rsid w:val="0000362D"/>
    <w:rsid w:val="00003E0A"/>
    <w:rsid w:val="00004E33"/>
    <w:rsid w:val="00006480"/>
    <w:rsid w:val="00007530"/>
    <w:rsid w:val="000135E7"/>
    <w:rsid w:val="00013AB9"/>
    <w:rsid w:val="00013ABB"/>
    <w:rsid w:val="00015244"/>
    <w:rsid w:val="00017B1A"/>
    <w:rsid w:val="00017B3C"/>
    <w:rsid w:val="00020674"/>
    <w:rsid w:val="00020FC9"/>
    <w:rsid w:val="00021A2D"/>
    <w:rsid w:val="00023C88"/>
    <w:rsid w:val="00023ED9"/>
    <w:rsid w:val="00026FB6"/>
    <w:rsid w:val="000313A3"/>
    <w:rsid w:val="00032FFA"/>
    <w:rsid w:val="000333D9"/>
    <w:rsid w:val="00034FC6"/>
    <w:rsid w:val="000374F7"/>
    <w:rsid w:val="00043500"/>
    <w:rsid w:val="00046681"/>
    <w:rsid w:val="000475A3"/>
    <w:rsid w:val="00051DAD"/>
    <w:rsid w:val="00054A79"/>
    <w:rsid w:val="0005557B"/>
    <w:rsid w:val="00056B4F"/>
    <w:rsid w:val="00056EB0"/>
    <w:rsid w:val="00064FBE"/>
    <w:rsid w:val="000660D1"/>
    <w:rsid w:val="000674A4"/>
    <w:rsid w:val="0007103B"/>
    <w:rsid w:val="000716E8"/>
    <w:rsid w:val="00071FFC"/>
    <w:rsid w:val="000733C9"/>
    <w:rsid w:val="0007396D"/>
    <w:rsid w:val="00074692"/>
    <w:rsid w:val="00075B43"/>
    <w:rsid w:val="00075B73"/>
    <w:rsid w:val="00075F8F"/>
    <w:rsid w:val="00077047"/>
    <w:rsid w:val="00077F67"/>
    <w:rsid w:val="0008017E"/>
    <w:rsid w:val="000801CB"/>
    <w:rsid w:val="000829E8"/>
    <w:rsid w:val="00085DC9"/>
    <w:rsid w:val="000863C2"/>
    <w:rsid w:val="00087486"/>
    <w:rsid w:val="00087A14"/>
    <w:rsid w:val="00091434"/>
    <w:rsid w:val="00091BEA"/>
    <w:rsid w:val="0009203A"/>
    <w:rsid w:val="00092329"/>
    <w:rsid w:val="00094666"/>
    <w:rsid w:val="00094F49"/>
    <w:rsid w:val="000A49F5"/>
    <w:rsid w:val="000A6DD6"/>
    <w:rsid w:val="000A6ED6"/>
    <w:rsid w:val="000B018D"/>
    <w:rsid w:val="000B222D"/>
    <w:rsid w:val="000B25F4"/>
    <w:rsid w:val="000B2896"/>
    <w:rsid w:val="000B2A83"/>
    <w:rsid w:val="000B45E2"/>
    <w:rsid w:val="000B658E"/>
    <w:rsid w:val="000B6AC8"/>
    <w:rsid w:val="000B713F"/>
    <w:rsid w:val="000B7E5F"/>
    <w:rsid w:val="000C06B3"/>
    <w:rsid w:val="000C23D0"/>
    <w:rsid w:val="000C452F"/>
    <w:rsid w:val="000C77C2"/>
    <w:rsid w:val="000D1233"/>
    <w:rsid w:val="000D1BCA"/>
    <w:rsid w:val="000D4D4E"/>
    <w:rsid w:val="000D6138"/>
    <w:rsid w:val="000D6825"/>
    <w:rsid w:val="000D68BF"/>
    <w:rsid w:val="000D7A46"/>
    <w:rsid w:val="000D7CF4"/>
    <w:rsid w:val="000E219D"/>
    <w:rsid w:val="000E2D4F"/>
    <w:rsid w:val="000E3DC1"/>
    <w:rsid w:val="000E4F23"/>
    <w:rsid w:val="000E5E1D"/>
    <w:rsid w:val="000E6365"/>
    <w:rsid w:val="000F0DBE"/>
    <w:rsid w:val="000F40B1"/>
    <w:rsid w:val="00100F34"/>
    <w:rsid w:val="00103F87"/>
    <w:rsid w:val="001048E3"/>
    <w:rsid w:val="0010793F"/>
    <w:rsid w:val="00107BCB"/>
    <w:rsid w:val="00107C59"/>
    <w:rsid w:val="0011111D"/>
    <w:rsid w:val="001112B1"/>
    <w:rsid w:val="00112996"/>
    <w:rsid w:val="001170C3"/>
    <w:rsid w:val="00121E15"/>
    <w:rsid w:val="0012203E"/>
    <w:rsid w:val="00122D0B"/>
    <w:rsid w:val="00123684"/>
    <w:rsid w:val="001236A1"/>
    <w:rsid w:val="001237F6"/>
    <w:rsid w:val="00125421"/>
    <w:rsid w:val="00125BF0"/>
    <w:rsid w:val="0012664F"/>
    <w:rsid w:val="00127171"/>
    <w:rsid w:val="00131907"/>
    <w:rsid w:val="0013278C"/>
    <w:rsid w:val="00136E02"/>
    <w:rsid w:val="00140661"/>
    <w:rsid w:val="00140D48"/>
    <w:rsid w:val="00144CA6"/>
    <w:rsid w:val="00145286"/>
    <w:rsid w:val="00145BF6"/>
    <w:rsid w:val="00146223"/>
    <w:rsid w:val="00146541"/>
    <w:rsid w:val="001513F6"/>
    <w:rsid w:val="001521ED"/>
    <w:rsid w:val="00152749"/>
    <w:rsid w:val="00154DE5"/>
    <w:rsid w:val="00161E4A"/>
    <w:rsid w:val="00165DDF"/>
    <w:rsid w:val="0016715C"/>
    <w:rsid w:val="0016793A"/>
    <w:rsid w:val="00170044"/>
    <w:rsid w:val="0017043E"/>
    <w:rsid w:val="001718B1"/>
    <w:rsid w:val="0017520A"/>
    <w:rsid w:val="00175FAC"/>
    <w:rsid w:val="001772E7"/>
    <w:rsid w:val="00184477"/>
    <w:rsid w:val="001850FA"/>
    <w:rsid w:val="00190BDD"/>
    <w:rsid w:val="00190D8D"/>
    <w:rsid w:val="00194D73"/>
    <w:rsid w:val="00195AA5"/>
    <w:rsid w:val="001966F1"/>
    <w:rsid w:val="00197A5D"/>
    <w:rsid w:val="001A1F7B"/>
    <w:rsid w:val="001A3FA1"/>
    <w:rsid w:val="001A50C8"/>
    <w:rsid w:val="001A5824"/>
    <w:rsid w:val="001A58DF"/>
    <w:rsid w:val="001A65DA"/>
    <w:rsid w:val="001B0070"/>
    <w:rsid w:val="001B048A"/>
    <w:rsid w:val="001B0A78"/>
    <w:rsid w:val="001B0C88"/>
    <w:rsid w:val="001B45B2"/>
    <w:rsid w:val="001B4BFD"/>
    <w:rsid w:val="001B576E"/>
    <w:rsid w:val="001B6072"/>
    <w:rsid w:val="001C0EC1"/>
    <w:rsid w:val="001C15CE"/>
    <w:rsid w:val="001C1A50"/>
    <w:rsid w:val="001C2232"/>
    <w:rsid w:val="001C28A0"/>
    <w:rsid w:val="001C402A"/>
    <w:rsid w:val="001C4D81"/>
    <w:rsid w:val="001C57AA"/>
    <w:rsid w:val="001C5C09"/>
    <w:rsid w:val="001C6CAD"/>
    <w:rsid w:val="001C7661"/>
    <w:rsid w:val="001C78A9"/>
    <w:rsid w:val="001D0409"/>
    <w:rsid w:val="001D2AAF"/>
    <w:rsid w:val="001D42F0"/>
    <w:rsid w:val="001D506B"/>
    <w:rsid w:val="001D57D6"/>
    <w:rsid w:val="001D5AD0"/>
    <w:rsid w:val="001D6168"/>
    <w:rsid w:val="001E0C65"/>
    <w:rsid w:val="001E10B0"/>
    <w:rsid w:val="001E147A"/>
    <w:rsid w:val="001E1DED"/>
    <w:rsid w:val="001E40F7"/>
    <w:rsid w:val="001E533F"/>
    <w:rsid w:val="001E543E"/>
    <w:rsid w:val="001E578B"/>
    <w:rsid w:val="001F01B8"/>
    <w:rsid w:val="001F0B76"/>
    <w:rsid w:val="001F1045"/>
    <w:rsid w:val="001F1D61"/>
    <w:rsid w:val="001F1F01"/>
    <w:rsid w:val="001F2D4D"/>
    <w:rsid w:val="001F3F71"/>
    <w:rsid w:val="001F4B10"/>
    <w:rsid w:val="001F6ACD"/>
    <w:rsid w:val="00203583"/>
    <w:rsid w:val="002064E4"/>
    <w:rsid w:val="00206B93"/>
    <w:rsid w:val="00206C87"/>
    <w:rsid w:val="0021037D"/>
    <w:rsid w:val="0021169F"/>
    <w:rsid w:val="00212803"/>
    <w:rsid w:val="00212DE1"/>
    <w:rsid w:val="002131BC"/>
    <w:rsid w:val="002138D1"/>
    <w:rsid w:val="0021581E"/>
    <w:rsid w:val="00216610"/>
    <w:rsid w:val="00217090"/>
    <w:rsid w:val="00221D2F"/>
    <w:rsid w:val="00226E56"/>
    <w:rsid w:val="00235EDC"/>
    <w:rsid w:val="0023774D"/>
    <w:rsid w:val="002408F9"/>
    <w:rsid w:val="00245073"/>
    <w:rsid w:val="00245633"/>
    <w:rsid w:val="002464A5"/>
    <w:rsid w:val="00247BBC"/>
    <w:rsid w:val="00251CD5"/>
    <w:rsid w:val="00257203"/>
    <w:rsid w:val="00262079"/>
    <w:rsid w:val="002620BD"/>
    <w:rsid w:val="002640B8"/>
    <w:rsid w:val="00267294"/>
    <w:rsid w:val="00267432"/>
    <w:rsid w:val="00267CDF"/>
    <w:rsid w:val="00270DA9"/>
    <w:rsid w:val="00271F6E"/>
    <w:rsid w:val="002725C0"/>
    <w:rsid w:val="00272851"/>
    <w:rsid w:val="00274615"/>
    <w:rsid w:val="00275D97"/>
    <w:rsid w:val="00276B50"/>
    <w:rsid w:val="002775FD"/>
    <w:rsid w:val="00277659"/>
    <w:rsid w:val="00280D36"/>
    <w:rsid w:val="0028171F"/>
    <w:rsid w:val="002824FA"/>
    <w:rsid w:val="00283C6E"/>
    <w:rsid w:val="00287276"/>
    <w:rsid w:val="00290F89"/>
    <w:rsid w:val="00291E12"/>
    <w:rsid w:val="00292393"/>
    <w:rsid w:val="00293D5B"/>
    <w:rsid w:val="002941D7"/>
    <w:rsid w:val="00297E97"/>
    <w:rsid w:val="002A0AC9"/>
    <w:rsid w:val="002A0B11"/>
    <w:rsid w:val="002A161F"/>
    <w:rsid w:val="002A1C8D"/>
    <w:rsid w:val="002A3E1F"/>
    <w:rsid w:val="002B0486"/>
    <w:rsid w:val="002B29F1"/>
    <w:rsid w:val="002B447A"/>
    <w:rsid w:val="002B5F45"/>
    <w:rsid w:val="002C2D2C"/>
    <w:rsid w:val="002C5923"/>
    <w:rsid w:val="002C5E66"/>
    <w:rsid w:val="002C5FAF"/>
    <w:rsid w:val="002C7EF7"/>
    <w:rsid w:val="002D1606"/>
    <w:rsid w:val="002D323F"/>
    <w:rsid w:val="002D3843"/>
    <w:rsid w:val="002D47D8"/>
    <w:rsid w:val="002D4B7C"/>
    <w:rsid w:val="002D662B"/>
    <w:rsid w:val="002E0717"/>
    <w:rsid w:val="002E13C8"/>
    <w:rsid w:val="002E380D"/>
    <w:rsid w:val="002E43CD"/>
    <w:rsid w:val="002F3139"/>
    <w:rsid w:val="002F514D"/>
    <w:rsid w:val="002F64B8"/>
    <w:rsid w:val="002F778D"/>
    <w:rsid w:val="00300CEE"/>
    <w:rsid w:val="00303359"/>
    <w:rsid w:val="003067CF"/>
    <w:rsid w:val="0031242B"/>
    <w:rsid w:val="00312576"/>
    <w:rsid w:val="0031445B"/>
    <w:rsid w:val="00316021"/>
    <w:rsid w:val="003162E4"/>
    <w:rsid w:val="0032097A"/>
    <w:rsid w:val="0032393F"/>
    <w:rsid w:val="00323B43"/>
    <w:rsid w:val="00332FF6"/>
    <w:rsid w:val="00336CD0"/>
    <w:rsid w:val="00337944"/>
    <w:rsid w:val="00340B21"/>
    <w:rsid w:val="00341816"/>
    <w:rsid w:val="0034312A"/>
    <w:rsid w:val="00343A24"/>
    <w:rsid w:val="0034587E"/>
    <w:rsid w:val="0034751C"/>
    <w:rsid w:val="003504DD"/>
    <w:rsid w:val="00351008"/>
    <w:rsid w:val="00353A1A"/>
    <w:rsid w:val="003548A0"/>
    <w:rsid w:val="00355710"/>
    <w:rsid w:val="00355C23"/>
    <w:rsid w:val="003574EA"/>
    <w:rsid w:val="003609BB"/>
    <w:rsid w:val="00361359"/>
    <w:rsid w:val="00361595"/>
    <w:rsid w:val="00366C85"/>
    <w:rsid w:val="00367537"/>
    <w:rsid w:val="003705E1"/>
    <w:rsid w:val="0037104C"/>
    <w:rsid w:val="0037198D"/>
    <w:rsid w:val="003732C0"/>
    <w:rsid w:val="00373D4B"/>
    <w:rsid w:val="00375655"/>
    <w:rsid w:val="00377583"/>
    <w:rsid w:val="00377671"/>
    <w:rsid w:val="00377753"/>
    <w:rsid w:val="00377E9F"/>
    <w:rsid w:val="003824F2"/>
    <w:rsid w:val="00382CF0"/>
    <w:rsid w:val="00383486"/>
    <w:rsid w:val="003844AB"/>
    <w:rsid w:val="00384F79"/>
    <w:rsid w:val="003852C7"/>
    <w:rsid w:val="00391CB2"/>
    <w:rsid w:val="003930C3"/>
    <w:rsid w:val="00393749"/>
    <w:rsid w:val="0039572C"/>
    <w:rsid w:val="0039649F"/>
    <w:rsid w:val="003967D2"/>
    <w:rsid w:val="00397AA9"/>
    <w:rsid w:val="003A0B9B"/>
    <w:rsid w:val="003A192B"/>
    <w:rsid w:val="003A1BE9"/>
    <w:rsid w:val="003A1EDE"/>
    <w:rsid w:val="003A2070"/>
    <w:rsid w:val="003A41E2"/>
    <w:rsid w:val="003A4BCA"/>
    <w:rsid w:val="003A5BDE"/>
    <w:rsid w:val="003B18AB"/>
    <w:rsid w:val="003B3AC4"/>
    <w:rsid w:val="003B3D15"/>
    <w:rsid w:val="003B418B"/>
    <w:rsid w:val="003B5989"/>
    <w:rsid w:val="003B5A1E"/>
    <w:rsid w:val="003C0B73"/>
    <w:rsid w:val="003C1FDC"/>
    <w:rsid w:val="003C2CB7"/>
    <w:rsid w:val="003C5D91"/>
    <w:rsid w:val="003C6F4E"/>
    <w:rsid w:val="003D02E9"/>
    <w:rsid w:val="003D0C70"/>
    <w:rsid w:val="003D1582"/>
    <w:rsid w:val="003D19C3"/>
    <w:rsid w:val="003D37D8"/>
    <w:rsid w:val="003D4108"/>
    <w:rsid w:val="003D4E4D"/>
    <w:rsid w:val="003D60C4"/>
    <w:rsid w:val="003E129D"/>
    <w:rsid w:val="003E2206"/>
    <w:rsid w:val="003E2360"/>
    <w:rsid w:val="003E370B"/>
    <w:rsid w:val="003E38C0"/>
    <w:rsid w:val="003E39E0"/>
    <w:rsid w:val="003E3AF4"/>
    <w:rsid w:val="003E3D7A"/>
    <w:rsid w:val="003E4523"/>
    <w:rsid w:val="003E728C"/>
    <w:rsid w:val="003E7656"/>
    <w:rsid w:val="003F0563"/>
    <w:rsid w:val="003F0AD8"/>
    <w:rsid w:val="003F434C"/>
    <w:rsid w:val="003F55C7"/>
    <w:rsid w:val="003F6D46"/>
    <w:rsid w:val="003F705A"/>
    <w:rsid w:val="003F7983"/>
    <w:rsid w:val="003F7EA3"/>
    <w:rsid w:val="004002A8"/>
    <w:rsid w:val="0040132B"/>
    <w:rsid w:val="00404038"/>
    <w:rsid w:val="00404347"/>
    <w:rsid w:val="00405C68"/>
    <w:rsid w:val="00407155"/>
    <w:rsid w:val="00410893"/>
    <w:rsid w:val="00413C97"/>
    <w:rsid w:val="004166DA"/>
    <w:rsid w:val="00416DCD"/>
    <w:rsid w:val="00423086"/>
    <w:rsid w:val="0042493F"/>
    <w:rsid w:val="00425C2E"/>
    <w:rsid w:val="00426E10"/>
    <w:rsid w:val="0043074D"/>
    <w:rsid w:val="0043122F"/>
    <w:rsid w:val="00432406"/>
    <w:rsid w:val="004358AB"/>
    <w:rsid w:val="00440E4B"/>
    <w:rsid w:val="004414EF"/>
    <w:rsid w:val="00441676"/>
    <w:rsid w:val="004417D8"/>
    <w:rsid w:val="00441A0A"/>
    <w:rsid w:val="00441D99"/>
    <w:rsid w:val="00442164"/>
    <w:rsid w:val="0044520B"/>
    <w:rsid w:val="00450AA3"/>
    <w:rsid w:val="00451BE1"/>
    <w:rsid w:val="00456E9D"/>
    <w:rsid w:val="004606CA"/>
    <w:rsid w:val="004624D0"/>
    <w:rsid w:val="004643F3"/>
    <w:rsid w:val="00465B8B"/>
    <w:rsid w:val="00466379"/>
    <w:rsid w:val="00470115"/>
    <w:rsid w:val="0047062A"/>
    <w:rsid w:val="00470DD2"/>
    <w:rsid w:val="00480FDF"/>
    <w:rsid w:val="00481114"/>
    <w:rsid w:val="00482B2D"/>
    <w:rsid w:val="00484081"/>
    <w:rsid w:val="0048428B"/>
    <w:rsid w:val="004854AC"/>
    <w:rsid w:val="00485738"/>
    <w:rsid w:val="004865CA"/>
    <w:rsid w:val="00487C54"/>
    <w:rsid w:val="00487CB8"/>
    <w:rsid w:val="00487D1F"/>
    <w:rsid w:val="0049100D"/>
    <w:rsid w:val="00493017"/>
    <w:rsid w:val="0049310D"/>
    <w:rsid w:val="00493AED"/>
    <w:rsid w:val="00493BBF"/>
    <w:rsid w:val="004942A0"/>
    <w:rsid w:val="00494A79"/>
    <w:rsid w:val="00496418"/>
    <w:rsid w:val="004974D0"/>
    <w:rsid w:val="004A461B"/>
    <w:rsid w:val="004A4DA7"/>
    <w:rsid w:val="004A7262"/>
    <w:rsid w:val="004A7770"/>
    <w:rsid w:val="004B186B"/>
    <w:rsid w:val="004B4959"/>
    <w:rsid w:val="004B5F7B"/>
    <w:rsid w:val="004B79E2"/>
    <w:rsid w:val="004C06BB"/>
    <w:rsid w:val="004C1D01"/>
    <w:rsid w:val="004C5A57"/>
    <w:rsid w:val="004C6B71"/>
    <w:rsid w:val="004C7B51"/>
    <w:rsid w:val="004D08FF"/>
    <w:rsid w:val="004D1F54"/>
    <w:rsid w:val="004D44F0"/>
    <w:rsid w:val="004D51F1"/>
    <w:rsid w:val="004D5308"/>
    <w:rsid w:val="004D67B7"/>
    <w:rsid w:val="004E3619"/>
    <w:rsid w:val="004E784C"/>
    <w:rsid w:val="004F2D72"/>
    <w:rsid w:val="00501A83"/>
    <w:rsid w:val="00503181"/>
    <w:rsid w:val="005032C9"/>
    <w:rsid w:val="0050358F"/>
    <w:rsid w:val="00506AF7"/>
    <w:rsid w:val="005100F0"/>
    <w:rsid w:val="00511A9C"/>
    <w:rsid w:val="00511AF5"/>
    <w:rsid w:val="00511C48"/>
    <w:rsid w:val="00513EC3"/>
    <w:rsid w:val="0051442E"/>
    <w:rsid w:val="0051459F"/>
    <w:rsid w:val="00514C3B"/>
    <w:rsid w:val="0051757B"/>
    <w:rsid w:val="0051766D"/>
    <w:rsid w:val="0052233D"/>
    <w:rsid w:val="0052351E"/>
    <w:rsid w:val="00524215"/>
    <w:rsid w:val="00524F37"/>
    <w:rsid w:val="00524F45"/>
    <w:rsid w:val="00531A28"/>
    <w:rsid w:val="00532D63"/>
    <w:rsid w:val="00536E2C"/>
    <w:rsid w:val="005431E3"/>
    <w:rsid w:val="00546EBB"/>
    <w:rsid w:val="00547DA8"/>
    <w:rsid w:val="00547DDA"/>
    <w:rsid w:val="00552AB6"/>
    <w:rsid w:val="00554905"/>
    <w:rsid w:val="00557035"/>
    <w:rsid w:val="00563D2A"/>
    <w:rsid w:val="005655D6"/>
    <w:rsid w:val="005657F5"/>
    <w:rsid w:val="005658ED"/>
    <w:rsid w:val="00570E42"/>
    <w:rsid w:val="00571808"/>
    <w:rsid w:val="00572A7F"/>
    <w:rsid w:val="005765A6"/>
    <w:rsid w:val="005768AD"/>
    <w:rsid w:val="005770B9"/>
    <w:rsid w:val="00577409"/>
    <w:rsid w:val="005825C9"/>
    <w:rsid w:val="0058661B"/>
    <w:rsid w:val="00586B37"/>
    <w:rsid w:val="005870C4"/>
    <w:rsid w:val="00590B84"/>
    <w:rsid w:val="00590F63"/>
    <w:rsid w:val="00591178"/>
    <w:rsid w:val="00592E0F"/>
    <w:rsid w:val="00595DDC"/>
    <w:rsid w:val="00597513"/>
    <w:rsid w:val="005A08C6"/>
    <w:rsid w:val="005A0AFF"/>
    <w:rsid w:val="005A124C"/>
    <w:rsid w:val="005A1CE7"/>
    <w:rsid w:val="005A1D14"/>
    <w:rsid w:val="005A2DEE"/>
    <w:rsid w:val="005A30A4"/>
    <w:rsid w:val="005A4EB7"/>
    <w:rsid w:val="005A5271"/>
    <w:rsid w:val="005B20A0"/>
    <w:rsid w:val="005B2DFF"/>
    <w:rsid w:val="005B3286"/>
    <w:rsid w:val="005B3971"/>
    <w:rsid w:val="005B3CF2"/>
    <w:rsid w:val="005B66C1"/>
    <w:rsid w:val="005B7DF1"/>
    <w:rsid w:val="005C11BB"/>
    <w:rsid w:val="005C4C67"/>
    <w:rsid w:val="005C4FD6"/>
    <w:rsid w:val="005C52A2"/>
    <w:rsid w:val="005C5CF1"/>
    <w:rsid w:val="005C6C6D"/>
    <w:rsid w:val="005D04A7"/>
    <w:rsid w:val="005D2DCF"/>
    <w:rsid w:val="005D49A0"/>
    <w:rsid w:val="005D4E0C"/>
    <w:rsid w:val="005D5673"/>
    <w:rsid w:val="005D7560"/>
    <w:rsid w:val="005E3071"/>
    <w:rsid w:val="005E48DF"/>
    <w:rsid w:val="005E7E84"/>
    <w:rsid w:val="005F1C60"/>
    <w:rsid w:val="005F2907"/>
    <w:rsid w:val="005F381A"/>
    <w:rsid w:val="005F61FA"/>
    <w:rsid w:val="005F67D6"/>
    <w:rsid w:val="0060199D"/>
    <w:rsid w:val="00603D3F"/>
    <w:rsid w:val="006048A2"/>
    <w:rsid w:val="00607B46"/>
    <w:rsid w:val="006106FF"/>
    <w:rsid w:val="00611FFC"/>
    <w:rsid w:val="006127EA"/>
    <w:rsid w:val="00613F3E"/>
    <w:rsid w:val="0061518C"/>
    <w:rsid w:val="006161C2"/>
    <w:rsid w:val="006161D4"/>
    <w:rsid w:val="0061627F"/>
    <w:rsid w:val="006222AA"/>
    <w:rsid w:val="006228B3"/>
    <w:rsid w:val="0062330B"/>
    <w:rsid w:val="006236FE"/>
    <w:rsid w:val="006239CC"/>
    <w:rsid w:val="00624424"/>
    <w:rsid w:val="006272E7"/>
    <w:rsid w:val="00630252"/>
    <w:rsid w:val="006302D3"/>
    <w:rsid w:val="006310C0"/>
    <w:rsid w:val="00631341"/>
    <w:rsid w:val="006343A2"/>
    <w:rsid w:val="0063495A"/>
    <w:rsid w:val="0063590B"/>
    <w:rsid w:val="006367FB"/>
    <w:rsid w:val="006371FE"/>
    <w:rsid w:val="006378BE"/>
    <w:rsid w:val="00637A8D"/>
    <w:rsid w:val="00637F8D"/>
    <w:rsid w:val="00641D6C"/>
    <w:rsid w:val="006422E7"/>
    <w:rsid w:val="00642955"/>
    <w:rsid w:val="00643322"/>
    <w:rsid w:val="00643769"/>
    <w:rsid w:val="0064543A"/>
    <w:rsid w:val="0064781C"/>
    <w:rsid w:val="00647872"/>
    <w:rsid w:val="00647B0F"/>
    <w:rsid w:val="00650050"/>
    <w:rsid w:val="006511CE"/>
    <w:rsid w:val="006513AB"/>
    <w:rsid w:val="006517BB"/>
    <w:rsid w:val="00651ED8"/>
    <w:rsid w:val="006530A1"/>
    <w:rsid w:val="00653CAE"/>
    <w:rsid w:val="006547CE"/>
    <w:rsid w:val="00656479"/>
    <w:rsid w:val="0065670D"/>
    <w:rsid w:val="00657BA5"/>
    <w:rsid w:val="00657BE0"/>
    <w:rsid w:val="00657D99"/>
    <w:rsid w:val="00660439"/>
    <w:rsid w:val="006632F7"/>
    <w:rsid w:val="00665018"/>
    <w:rsid w:val="00665322"/>
    <w:rsid w:val="0066700A"/>
    <w:rsid w:val="00667E81"/>
    <w:rsid w:val="006723EF"/>
    <w:rsid w:val="00672B8F"/>
    <w:rsid w:val="0067301B"/>
    <w:rsid w:val="0067373C"/>
    <w:rsid w:val="00675878"/>
    <w:rsid w:val="00675EF8"/>
    <w:rsid w:val="0068059A"/>
    <w:rsid w:val="00680842"/>
    <w:rsid w:val="006815DD"/>
    <w:rsid w:val="00681A6B"/>
    <w:rsid w:val="00683174"/>
    <w:rsid w:val="0068372C"/>
    <w:rsid w:val="00684A65"/>
    <w:rsid w:val="00684D34"/>
    <w:rsid w:val="006863D2"/>
    <w:rsid w:val="00686952"/>
    <w:rsid w:val="00686C0F"/>
    <w:rsid w:val="00687626"/>
    <w:rsid w:val="00687F6B"/>
    <w:rsid w:val="006902BE"/>
    <w:rsid w:val="0069065C"/>
    <w:rsid w:val="0069072B"/>
    <w:rsid w:val="0069102E"/>
    <w:rsid w:val="0069155B"/>
    <w:rsid w:val="0069613F"/>
    <w:rsid w:val="00697A76"/>
    <w:rsid w:val="006A05AC"/>
    <w:rsid w:val="006A1D11"/>
    <w:rsid w:val="006A2E04"/>
    <w:rsid w:val="006B00E9"/>
    <w:rsid w:val="006B0B0F"/>
    <w:rsid w:val="006B1660"/>
    <w:rsid w:val="006B40A1"/>
    <w:rsid w:val="006B5279"/>
    <w:rsid w:val="006B74C5"/>
    <w:rsid w:val="006B7A9D"/>
    <w:rsid w:val="006C020F"/>
    <w:rsid w:val="006C1CE5"/>
    <w:rsid w:val="006C3B25"/>
    <w:rsid w:val="006C3D73"/>
    <w:rsid w:val="006C5361"/>
    <w:rsid w:val="006C592D"/>
    <w:rsid w:val="006D5282"/>
    <w:rsid w:val="006D5ECA"/>
    <w:rsid w:val="006D6A68"/>
    <w:rsid w:val="006D6E67"/>
    <w:rsid w:val="006D71E2"/>
    <w:rsid w:val="006E269D"/>
    <w:rsid w:val="006E4F89"/>
    <w:rsid w:val="006E5234"/>
    <w:rsid w:val="006E6989"/>
    <w:rsid w:val="006E6DDB"/>
    <w:rsid w:val="006E7275"/>
    <w:rsid w:val="006E7996"/>
    <w:rsid w:val="006F0859"/>
    <w:rsid w:val="006F0F08"/>
    <w:rsid w:val="006F1D8D"/>
    <w:rsid w:val="006F2D8F"/>
    <w:rsid w:val="006F5A1B"/>
    <w:rsid w:val="006F64FA"/>
    <w:rsid w:val="007015BF"/>
    <w:rsid w:val="00703EB0"/>
    <w:rsid w:val="00704581"/>
    <w:rsid w:val="00705076"/>
    <w:rsid w:val="007079AD"/>
    <w:rsid w:val="00707C47"/>
    <w:rsid w:val="00712A45"/>
    <w:rsid w:val="00713D46"/>
    <w:rsid w:val="00715618"/>
    <w:rsid w:val="00715666"/>
    <w:rsid w:val="00720B95"/>
    <w:rsid w:val="00721641"/>
    <w:rsid w:val="00724215"/>
    <w:rsid w:val="00726CB4"/>
    <w:rsid w:val="00731051"/>
    <w:rsid w:val="00736C2B"/>
    <w:rsid w:val="0074176F"/>
    <w:rsid w:val="00743288"/>
    <w:rsid w:val="00746D1C"/>
    <w:rsid w:val="00747FD7"/>
    <w:rsid w:val="00750F10"/>
    <w:rsid w:val="00751394"/>
    <w:rsid w:val="00755B1A"/>
    <w:rsid w:val="00756874"/>
    <w:rsid w:val="00760BFF"/>
    <w:rsid w:val="0076129A"/>
    <w:rsid w:val="007645D9"/>
    <w:rsid w:val="007658C3"/>
    <w:rsid w:val="007700F7"/>
    <w:rsid w:val="00772A2B"/>
    <w:rsid w:val="00773AC5"/>
    <w:rsid w:val="0077411C"/>
    <w:rsid w:val="007756BB"/>
    <w:rsid w:val="00775AB0"/>
    <w:rsid w:val="00776F89"/>
    <w:rsid w:val="007802B1"/>
    <w:rsid w:val="007823D2"/>
    <w:rsid w:val="00782F84"/>
    <w:rsid w:val="007831AC"/>
    <w:rsid w:val="007843C0"/>
    <w:rsid w:val="00785DEB"/>
    <w:rsid w:val="00785E62"/>
    <w:rsid w:val="0078678E"/>
    <w:rsid w:val="00786F3D"/>
    <w:rsid w:val="007870F7"/>
    <w:rsid w:val="00790B35"/>
    <w:rsid w:val="0079438D"/>
    <w:rsid w:val="007943B8"/>
    <w:rsid w:val="00794E47"/>
    <w:rsid w:val="0079693A"/>
    <w:rsid w:val="007972BD"/>
    <w:rsid w:val="007977CC"/>
    <w:rsid w:val="007A079F"/>
    <w:rsid w:val="007A14FA"/>
    <w:rsid w:val="007A21B9"/>
    <w:rsid w:val="007A5769"/>
    <w:rsid w:val="007B0C61"/>
    <w:rsid w:val="007B107D"/>
    <w:rsid w:val="007B1731"/>
    <w:rsid w:val="007B3E12"/>
    <w:rsid w:val="007B64AA"/>
    <w:rsid w:val="007C2A26"/>
    <w:rsid w:val="007D0755"/>
    <w:rsid w:val="007D0AD7"/>
    <w:rsid w:val="007D0DCD"/>
    <w:rsid w:val="007D1712"/>
    <w:rsid w:val="007D25CC"/>
    <w:rsid w:val="007D531A"/>
    <w:rsid w:val="007D6D0D"/>
    <w:rsid w:val="007D706C"/>
    <w:rsid w:val="007E397F"/>
    <w:rsid w:val="007E4FA1"/>
    <w:rsid w:val="007E5284"/>
    <w:rsid w:val="007E71FC"/>
    <w:rsid w:val="007E7417"/>
    <w:rsid w:val="007F060C"/>
    <w:rsid w:val="007F11B2"/>
    <w:rsid w:val="007F13B1"/>
    <w:rsid w:val="007F1F48"/>
    <w:rsid w:val="007F35B4"/>
    <w:rsid w:val="007F35CE"/>
    <w:rsid w:val="007F369C"/>
    <w:rsid w:val="007F6111"/>
    <w:rsid w:val="007F6C66"/>
    <w:rsid w:val="007F6EA4"/>
    <w:rsid w:val="007F7347"/>
    <w:rsid w:val="0080025B"/>
    <w:rsid w:val="0080039A"/>
    <w:rsid w:val="00800530"/>
    <w:rsid w:val="008016F5"/>
    <w:rsid w:val="0080276F"/>
    <w:rsid w:val="00804484"/>
    <w:rsid w:val="00806B34"/>
    <w:rsid w:val="00814C87"/>
    <w:rsid w:val="00816E8F"/>
    <w:rsid w:val="00817499"/>
    <w:rsid w:val="00817E81"/>
    <w:rsid w:val="00822846"/>
    <w:rsid w:val="0082398F"/>
    <w:rsid w:val="0082417F"/>
    <w:rsid w:val="00824D2A"/>
    <w:rsid w:val="0082759A"/>
    <w:rsid w:val="00827D11"/>
    <w:rsid w:val="00827FF9"/>
    <w:rsid w:val="00834C76"/>
    <w:rsid w:val="00835FDF"/>
    <w:rsid w:val="00836DBC"/>
    <w:rsid w:val="00840A8D"/>
    <w:rsid w:val="008421E6"/>
    <w:rsid w:val="00842807"/>
    <w:rsid w:val="00842B64"/>
    <w:rsid w:val="00843A19"/>
    <w:rsid w:val="00843A48"/>
    <w:rsid w:val="0084446C"/>
    <w:rsid w:val="0084515B"/>
    <w:rsid w:val="008500E9"/>
    <w:rsid w:val="008502BC"/>
    <w:rsid w:val="00854035"/>
    <w:rsid w:val="008552A2"/>
    <w:rsid w:val="00855BE4"/>
    <w:rsid w:val="0085750C"/>
    <w:rsid w:val="00861D2C"/>
    <w:rsid w:val="008704C3"/>
    <w:rsid w:val="00870BB6"/>
    <w:rsid w:val="00872A48"/>
    <w:rsid w:val="00872F52"/>
    <w:rsid w:val="00873C27"/>
    <w:rsid w:val="008751AC"/>
    <w:rsid w:val="00875CC5"/>
    <w:rsid w:val="00876D84"/>
    <w:rsid w:val="00877F6C"/>
    <w:rsid w:val="008829FC"/>
    <w:rsid w:val="00883515"/>
    <w:rsid w:val="00884FD7"/>
    <w:rsid w:val="0089101B"/>
    <w:rsid w:val="00891647"/>
    <w:rsid w:val="008931F5"/>
    <w:rsid w:val="008936F2"/>
    <w:rsid w:val="008A2C93"/>
    <w:rsid w:val="008A5693"/>
    <w:rsid w:val="008A5DA8"/>
    <w:rsid w:val="008A6A43"/>
    <w:rsid w:val="008B2281"/>
    <w:rsid w:val="008B254A"/>
    <w:rsid w:val="008B3847"/>
    <w:rsid w:val="008B3B29"/>
    <w:rsid w:val="008B4015"/>
    <w:rsid w:val="008B5195"/>
    <w:rsid w:val="008B5E39"/>
    <w:rsid w:val="008B651F"/>
    <w:rsid w:val="008B739C"/>
    <w:rsid w:val="008B7726"/>
    <w:rsid w:val="008B7E92"/>
    <w:rsid w:val="008C1EE5"/>
    <w:rsid w:val="008C22A3"/>
    <w:rsid w:val="008C314B"/>
    <w:rsid w:val="008C51F3"/>
    <w:rsid w:val="008D134E"/>
    <w:rsid w:val="008D1C32"/>
    <w:rsid w:val="008E2182"/>
    <w:rsid w:val="008E25B9"/>
    <w:rsid w:val="008E3C63"/>
    <w:rsid w:val="008E41C3"/>
    <w:rsid w:val="008E5D19"/>
    <w:rsid w:val="008F01D6"/>
    <w:rsid w:val="008F0B47"/>
    <w:rsid w:val="008F1469"/>
    <w:rsid w:val="008F1570"/>
    <w:rsid w:val="008F1A41"/>
    <w:rsid w:val="008F249B"/>
    <w:rsid w:val="008F2C82"/>
    <w:rsid w:val="008F51A9"/>
    <w:rsid w:val="008F5911"/>
    <w:rsid w:val="008F664E"/>
    <w:rsid w:val="008F6ACC"/>
    <w:rsid w:val="008F760A"/>
    <w:rsid w:val="008F7F75"/>
    <w:rsid w:val="009008D1"/>
    <w:rsid w:val="009034A6"/>
    <w:rsid w:val="00903908"/>
    <w:rsid w:val="00903F3D"/>
    <w:rsid w:val="00904053"/>
    <w:rsid w:val="00907050"/>
    <w:rsid w:val="00907394"/>
    <w:rsid w:val="00907C72"/>
    <w:rsid w:val="00915AD6"/>
    <w:rsid w:val="009203D9"/>
    <w:rsid w:val="009209EE"/>
    <w:rsid w:val="00920A50"/>
    <w:rsid w:val="00920AFC"/>
    <w:rsid w:val="00920C6A"/>
    <w:rsid w:val="00921B11"/>
    <w:rsid w:val="009250AC"/>
    <w:rsid w:val="0093031F"/>
    <w:rsid w:val="009303E5"/>
    <w:rsid w:val="00930864"/>
    <w:rsid w:val="00930F61"/>
    <w:rsid w:val="00931125"/>
    <w:rsid w:val="00937C33"/>
    <w:rsid w:val="0094268A"/>
    <w:rsid w:val="00942912"/>
    <w:rsid w:val="00945A1D"/>
    <w:rsid w:val="00945B4E"/>
    <w:rsid w:val="00946996"/>
    <w:rsid w:val="00946D34"/>
    <w:rsid w:val="00947375"/>
    <w:rsid w:val="0095056E"/>
    <w:rsid w:val="00950C37"/>
    <w:rsid w:val="00951B8D"/>
    <w:rsid w:val="00955635"/>
    <w:rsid w:val="00955FC7"/>
    <w:rsid w:val="009568FA"/>
    <w:rsid w:val="0095788E"/>
    <w:rsid w:val="00961C92"/>
    <w:rsid w:val="00963A93"/>
    <w:rsid w:val="00963E07"/>
    <w:rsid w:val="00964A38"/>
    <w:rsid w:val="00964FBA"/>
    <w:rsid w:val="00970247"/>
    <w:rsid w:val="00970E74"/>
    <w:rsid w:val="00971999"/>
    <w:rsid w:val="009720D5"/>
    <w:rsid w:val="00975541"/>
    <w:rsid w:val="009759BB"/>
    <w:rsid w:val="009760CA"/>
    <w:rsid w:val="00976CEF"/>
    <w:rsid w:val="0098018E"/>
    <w:rsid w:val="0098110C"/>
    <w:rsid w:val="00981BFE"/>
    <w:rsid w:val="00981DDC"/>
    <w:rsid w:val="009842DB"/>
    <w:rsid w:val="00984572"/>
    <w:rsid w:val="00984D15"/>
    <w:rsid w:val="0098516F"/>
    <w:rsid w:val="009866FE"/>
    <w:rsid w:val="009869DC"/>
    <w:rsid w:val="009903CB"/>
    <w:rsid w:val="009932DD"/>
    <w:rsid w:val="009957A6"/>
    <w:rsid w:val="00995ED0"/>
    <w:rsid w:val="0099606C"/>
    <w:rsid w:val="009966CD"/>
    <w:rsid w:val="0099730C"/>
    <w:rsid w:val="009A179F"/>
    <w:rsid w:val="009A2EC0"/>
    <w:rsid w:val="009A5F47"/>
    <w:rsid w:val="009A65B0"/>
    <w:rsid w:val="009A687E"/>
    <w:rsid w:val="009A6F0C"/>
    <w:rsid w:val="009B12ED"/>
    <w:rsid w:val="009B583E"/>
    <w:rsid w:val="009B58ED"/>
    <w:rsid w:val="009C0953"/>
    <w:rsid w:val="009C14E7"/>
    <w:rsid w:val="009C288C"/>
    <w:rsid w:val="009D462F"/>
    <w:rsid w:val="009D59CA"/>
    <w:rsid w:val="009E003E"/>
    <w:rsid w:val="009E1963"/>
    <w:rsid w:val="009E2C3D"/>
    <w:rsid w:val="009E3086"/>
    <w:rsid w:val="009E65E8"/>
    <w:rsid w:val="009E78E2"/>
    <w:rsid w:val="009F071D"/>
    <w:rsid w:val="009F36F5"/>
    <w:rsid w:val="009F384E"/>
    <w:rsid w:val="009F60C9"/>
    <w:rsid w:val="009F68DF"/>
    <w:rsid w:val="009F6F62"/>
    <w:rsid w:val="009F7710"/>
    <w:rsid w:val="00A0093A"/>
    <w:rsid w:val="00A03807"/>
    <w:rsid w:val="00A05413"/>
    <w:rsid w:val="00A05E4B"/>
    <w:rsid w:val="00A06C68"/>
    <w:rsid w:val="00A10886"/>
    <w:rsid w:val="00A11F20"/>
    <w:rsid w:val="00A129EA"/>
    <w:rsid w:val="00A13469"/>
    <w:rsid w:val="00A140CC"/>
    <w:rsid w:val="00A14177"/>
    <w:rsid w:val="00A153AB"/>
    <w:rsid w:val="00A15F22"/>
    <w:rsid w:val="00A162E9"/>
    <w:rsid w:val="00A17462"/>
    <w:rsid w:val="00A2180F"/>
    <w:rsid w:val="00A240E8"/>
    <w:rsid w:val="00A2520C"/>
    <w:rsid w:val="00A31250"/>
    <w:rsid w:val="00A31AAF"/>
    <w:rsid w:val="00A33A70"/>
    <w:rsid w:val="00A341AC"/>
    <w:rsid w:val="00A341FE"/>
    <w:rsid w:val="00A34A70"/>
    <w:rsid w:val="00A41195"/>
    <w:rsid w:val="00A411DC"/>
    <w:rsid w:val="00A41274"/>
    <w:rsid w:val="00A4145B"/>
    <w:rsid w:val="00A4294F"/>
    <w:rsid w:val="00A43D42"/>
    <w:rsid w:val="00A44915"/>
    <w:rsid w:val="00A45DED"/>
    <w:rsid w:val="00A45E5E"/>
    <w:rsid w:val="00A46A85"/>
    <w:rsid w:val="00A47D28"/>
    <w:rsid w:val="00A50204"/>
    <w:rsid w:val="00A50B13"/>
    <w:rsid w:val="00A54090"/>
    <w:rsid w:val="00A5509B"/>
    <w:rsid w:val="00A57CB4"/>
    <w:rsid w:val="00A60F7A"/>
    <w:rsid w:val="00A61056"/>
    <w:rsid w:val="00A6129E"/>
    <w:rsid w:val="00A65188"/>
    <w:rsid w:val="00A661EA"/>
    <w:rsid w:val="00A66599"/>
    <w:rsid w:val="00A668C1"/>
    <w:rsid w:val="00A67C24"/>
    <w:rsid w:val="00A73276"/>
    <w:rsid w:val="00A7517A"/>
    <w:rsid w:val="00A76274"/>
    <w:rsid w:val="00A77AC8"/>
    <w:rsid w:val="00A81050"/>
    <w:rsid w:val="00A826B0"/>
    <w:rsid w:val="00A826F9"/>
    <w:rsid w:val="00A827EF"/>
    <w:rsid w:val="00A83FA0"/>
    <w:rsid w:val="00A843A9"/>
    <w:rsid w:val="00A85EA1"/>
    <w:rsid w:val="00A87AB3"/>
    <w:rsid w:val="00A900F7"/>
    <w:rsid w:val="00A91555"/>
    <w:rsid w:val="00A91B89"/>
    <w:rsid w:val="00A930DC"/>
    <w:rsid w:val="00A94570"/>
    <w:rsid w:val="00A947A2"/>
    <w:rsid w:val="00A94840"/>
    <w:rsid w:val="00A96C0B"/>
    <w:rsid w:val="00A971A8"/>
    <w:rsid w:val="00A97EA2"/>
    <w:rsid w:val="00AA0B4D"/>
    <w:rsid w:val="00AA1333"/>
    <w:rsid w:val="00AA4BE8"/>
    <w:rsid w:val="00AA51C6"/>
    <w:rsid w:val="00AA549C"/>
    <w:rsid w:val="00AA6F81"/>
    <w:rsid w:val="00AB4633"/>
    <w:rsid w:val="00AB48D5"/>
    <w:rsid w:val="00AB61DB"/>
    <w:rsid w:val="00AB6251"/>
    <w:rsid w:val="00AC096A"/>
    <w:rsid w:val="00AC7427"/>
    <w:rsid w:val="00AC7FBB"/>
    <w:rsid w:val="00AD0911"/>
    <w:rsid w:val="00AD2763"/>
    <w:rsid w:val="00AD41AF"/>
    <w:rsid w:val="00AD6135"/>
    <w:rsid w:val="00AD76CA"/>
    <w:rsid w:val="00AD7EDA"/>
    <w:rsid w:val="00AD7F10"/>
    <w:rsid w:val="00AE14CA"/>
    <w:rsid w:val="00AE1AD3"/>
    <w:rsid w:val="00AE35CF"/>
    <w:rsid w:val="00AE43CD"/>
    <w:rsid w:val="00AE5242"/>
    <w:rsid w:val="00AE5A4C"/>
    <w:rsid w:val="00AE6A2D"/>
    <w:rsid w:val="00AF00D7"/>
    <w:rsid w:val="00AF0A7F"/>
    <w:rsid w:val="00AF0FDE"/>
    <w:rsid w:val="00AF1288"/>
    <w:rsid w:val="00AF4AC6"/>
    <w:rsid w:val="00AF568F"/>
    <w:rsid w:val="00AF6FE8"/>
    <w:rsid w:val="00AF7174"/>
    <w:rsid w:val="00AF7686"/>
    <w:rsid w:val="00B00F9E"/>
    <w:rsid w:val="00B032F4"/>
    <w:rsid w:val="00B0383D"/>
    <w:rsid w:val="00B03FE7"/>
    <w:rsid w:val="00B049EF"/>
    <w:rsid w:val="00B06EDB"/>
    <w:rsid w:val="00B07653"/>
    <w:rsid w:val="00B0781E"/>
    <w:rsid w:val="00B0788F"/>
    <w:rsid w:val="00B104C6"/>
    <w:rsid w:val="00B10AA2"/>
    <w:rsid w:val="00B124F1"/>
    <w:rsid w:val="00B13684"/>
    <w:rsid w:val="00B14313"/>
    <w:rsid w:val="00B149B3"/>
    <w:rsid w:val="00B1528B"/>
    <w:rsid w:val="00B15EDB"/>
    <w:rsid w:val="00B168DB"/>
    <w:rsid w:val="00B23ED0"/>
    <w:rsid w:val="00B242FB"/>
    <w:rsid w:val="00B24DA8"/>
    <w:rsid w:val="00B25086"/>
    <w:rsid w:val="00B261F9"/>
    <w:rsid w:val="00B278A0"/>
    <w:rsid w:val="00B27F8B"/>
    <w:rsid w:val="00B304E4"/>
    <w:rsid w:val="00B30968"/>
    <w:rsid w:val="00B30D99"/>
    <w:rsid w:val="00B31796"/>
    <w:rsid w:val="00B31D30"/>
    <w:rsid w:val="00B3233B"/>
    <w:rsid w:val="00B32A89"/>
    <w:rsid w:val="00B4014E"/>
    <w:rsid w:val="00B4073B"/>
    <w:rsid w:val="00B433F6"/>
    <w:rsid w:val="00B44F49"/>
    <w:rsid w:val="00B4581E"/>
    <w:rsid w:val="00B458BC"/>
    <w:rsid w:val="00B461E2"/>
    <w:rsid w:val="00B467F1"/>
    <w:rsid w:val="00B473F2"/>
    <w:rsid w:val="00B474BC"/>
    <w:rsid w:val="00B47A15"/>
    <w:rsid w:val="00B50A2D"/>
    <w:rsid w:val="00B5218F"/>
    <w:rsid w:val="00B52FC9"/>
    <w:rsid w:val="00B53943"/>
    <w:rsid w:val="00B57A22"/>
    <w:rsid w:val="00B60F70"/>
    <w:rsid w:val="00B6118D"/>
    <w:rsid w:val="00B620B7"/>
    <w:rsid w:val="00B62589"/>
    <w:rsid w:val="00B629D9"/>
    <w:rsid w:val="00B62A52"/>
    <w:rsid w:val="00B62E5C"/>
    <w:rsid w:val="00B64AA7"/>
    <w:rsid w:val="00B668D7"/>
    <w:rsid w:val="00B66AB9"/>
    <w:rsid w:val="00B705D5"/>
    <w:rsid w:val="00B724DD"/>
    <w:rsid w:val="00B7548E"/>
    <w:rsid w:val="00B75DBF"/>
    <w:rsid w:val="00B769CD"/>
    <w:rsid w:val="00B8257F"/>
    <w:rsid w:val="00B8304E"/>
    <w:rsid w:val="00B86125"/>
    <w:rsid w:val="00B86F3C"/>
    <w:rsid w:val="00B9204B"/>
    <w:rsid w:val="00B963BE"/>
    <w:rsid w:val="00B9660B"/>
    <w:rsid w:val="00BA2D5C"/>
    <w:rsid w:val="00BA361A"/>
    <w:rsid w:val="00BA38E6"/>
    <w:rsid w:val="00BA513C"/>
    <w:rsid w:val="00BA6AAA"/>
    <w:rsid w:val="00BA7888"/>
    <w:rsid w:val="00BA7991"/>
    <w:rsid w:val="00BA7A5F"/>
    <w:rsid w:val="00BB0908"/>
    <w:rsid w:val="00BB0F29"/>
    <w:rsid w:val="00BB1027"/>
    <w:rsid w:val="00BB3563"/>
    <w:rsid w:val="00BB367B"/>
    <w:rsid w:val="00BB3E20"/>
    <w:rsid w:val="00BB4703"/>
    <w:rsid w:val="00BB4E01"/>
    <w:rsid w:val="00BB68D1"/>
    <w:rsid w:val="00BB6D11"/>
    <w:rsid w:val="00BC13A6"/>
    <w:rsid w:val="00BC1D9F"/>
    <w:rsid w:val="00BC593A"/>
    <w:rsid w:val="00BC7945"/>
    <w:rsid w:val="00BD0E5A"/>
    <w:rsid w:val="00BD1E4B"/>
    <w:rsid w:val="00BD4E47"/>
    <w:rsid w:val="00BD5485"/>
    <w:rsid w:val="00BD5A4A"/>
    <w:rsid w:val="00BE386B"/>
    <w:rsid w:val="00BE3D12"/>
    <w:rsid w:val="00BE3DE3"/>
    <w:rsid w:val="00BE4723"/>
    <w:rsid w:val="00BE5322"/>
    <w:rsid w:val="00BF1B76"/>
    <w:rsid w:val="00BF1FDF"/>
    <w:rsid w:val="00BF1FE9"/>
    <w:rsid w:val="00BF23E6"/>
    <w:rsid w:val="00BF450A"/>
    <w:rsid w:val="00BF4C54"/>
    <w:rsid w:val="00BF521F"/>
    <w:rsid w:val="00BF729C"/>
    <w:rsid w:val="00C03A10"/>
    <w:rsid w:val="00C0427A"/>
    <w:rsid w:val="00C10CB9"/>
    <w:rsid w:val="00C11724"/>
    <w:rsid w:val="00C1283F"/>
    <w:rsid w:val="00C13AAD"/>
    <w:rsid w:val="00C15146"/>
    <w:rsid w:val="00C1571E"/>
    <w:rsid w:val="00C157AD"/>
    <w:rsid w:val="00C16A57"/>
    <w:rsid w:val="00C1776B"/>
    <w:rsid w:val="00C20FD5"/>
    <w:rsid w:val="00C21C22"/>
    <w:rsid w:val="00C221CA"/>
    <w:rsid w:val="00C2352F"/>
    <w:rsid w:val="00C23CB7"/>
    <w:rsid w:val="00C24C13"/>
    <w:rsid w:val="00C31E18"/>
    <w:rsid w:val="00C34605"/>
    <w:rsid w:val="00C35092"/>
    <w:rsid w:val="00C4224C"/>
    <w:rsid w:val="00C44697"/>
    <w:rsid w:val="00C44B3B"/>
    <w:rsid w:val="00C44EE1"/>
    <w:rsid w:val="00C450F4"/>
    <w:rsid w:val="00C47C59"/>
    <w:rsid w:val="00C51B6F"/>
    <w:rsid w:val="00C542FB"/>
    <w:rsid w:val="00C554B4"/>
    <w:rsid w:val="00C556AB"/>
    <w:rsid w:val="00C5571C"/>
    <w:rsid w:val="00C55B91"/>
    <w:rsid w:val="00C575FE"/>
    <w:rsid w:val="00C60ADF"/>
    <w:rsid w:val="00C61DA0"/>
    <w:rsid w:val="00C63B62"/>
    <w:rsid w:val="00C65002"/>
    <w:rsid w:val="00C65491"/>
    <w:rsid w:val="00C75B45"/>
    <w:rsid w:val="00C8065B"/>
    <w:rsid w:val="00C83DEF"/>
    <w:rsid w:val="00C86B5F"/>
    <w:rsid w:val="00C8703C"/>
    <w:rsid w:val="00C87F34"/>
    <w:rsid w:val="00C906A5"/>
    <w:rsid w:val="00C9147F"/>
    <w:rsid w:val="00C93E21"/>
    <w:rsid w:val="00C966D4"/>
    <w:rsid w:val="00CA0938"/>
    <w:rsid w:val="00CA21E6"/>
    <w:rsid w:val="00CA47BA"/>
    <w:rsid w:val="00CA5E09"/>
    <w:rsid w:val="00CA6C78"/>
    <w:rsid w:val="00CA79E7"/>
    <w:rsid w:val="00CB034A"/>
    <w:rsid w:val="00CB2C96"/>
    <w:rsid w:val="00CB3CFB"/>
    <w:rsid w:val="00CB453A"/>
    <w:rsid w:val="00CB52F7"/>
    <w:rsid w:val="00CB578F"/>
    <w:rsid w:val="00CB706C"/>
    <w:rsid w:val="00CC0986"/>
    <w:rsid w:val="00CC0B50"/>
    <w:rsid w:val="00CC11BC"/>
    <w:rsid w:val="00CC4F8A"/>
    <w:rsid w:val="00CC5F1B"/>
    <w:rsid w:val="00CC6AAA"/>
    <w:rsid w:val="00CC7E70"/>
    <w:rsid w:val="00CD078F"/>
    <w:rsid w:val="00CD0DAB"/>
    <w:rsid w:val="00CD114A"/>
    <w:rsid w:val="00CD6522"/>
    <w:rsid w:val="00CD6A11"/>
    <w:rsid w:val="00CE110E"/>
    <w:rsid w:val="00CE2102"/>
    <w:rsid w:val="00CE38EA"/>
    <w:rsid w:val="00CE4FB6"/>
    <w:rsid w:val="00CE6841"/>
    <w:rsid w:val="00CE7266"/>
    <w:rsid w:val="00CE77DC"/>
    <w:rsid w:val="00CF0ECB"/>
    <w:rsid w:val="00CF3A09"/>
    <w:rsid w:val="00CF3C28"/>
    <w:rsid w:val="00CF3D7E"/>
    <w:rsid w:val="00CF4424"/>
    <w:rsid w:val="00CF5A23"/>
    <w:rsid w:val="00CF5A85"/>
    <w:rsid w:val="00CF7797"/>
    <w:rsid w:val="00CF7CF2"/>
    <w:rsid w:val="00D00160"/>
    <w:rsid w:val="00D01BCC"/>
    <w:rsid w:val="00D04E4A"/>
    <w:rsid w:val="00D05394"/>
    <w:rsid w:val="00D05465"/>
    <w:rsid w:val="00D063C3"/>
    <w:rsid w:val="00D07469"/>
    <w:rsid w:val="00D078A8"/>
    <w:rsid w:val="00D10E2A"/>
    <w:rsid w:val="00D11A4C"/>
    <w:rsid w:val="00D11AC7"/>
    <w:rsid w:val="00D1219B"/>
    <w:rsid w:val="00D12E6E"/>
    <w:rsid w:val="00D14A7D"/>
    <w:rsid w:val="00D153F3"/>
    <w:rsid w:val="00D15FD5"/>
    <w:rsid w:val="00D17FAF"/>
    <w:rsid w:val="00D204CC"/>
    <w:rsid w:val="00D21549"/>
    <w:rsid w:val="00D2343B"/>
    <w:rsid w:val="00D26311"/>
    <w:rsid w:val="00D27BAD"/>
    <w:rsid w:val="00D3010D"/>
    <w:rsid w:val="00D31B12"/>
    <w:rsid w:val="00D32836"/>
    <w:rsid w:val="00D33CCE"/>
    <w:rsid w:val="00D35C96"/>
    <w:rsid w:val="00D368CD"/>
    <w:rsid w:val="00D45179"/>
    <w:rsid w:val="00D46FC8"/>
    <w:rsid w:val="00D47323"/>
    <w:rsid w:val="00D54E43"/>
    <w:rsid w:val="00D60B4B"/>
    <w:rsid w:val="00D62A35"/>
    <w:rsid w:val="00D63AA9"/>
    <w:rsid w:val="00D657D7"/>
    <w:rsid w:val="00D67D7F"/>
    <w:rsid w:val="00D72B83"/>
    <w:rsid w:val="00D73884"/>
    <w:rsid w:val="00D7485E"/>
    <w:rsid w:val="00D75352"/>
    <w:rsid w:val="00D75B4F"/>
    <w:rsid w:val="00D75F43"/>
    <w:rsid w:val="00D766A9"/>
    <w:rsid w:val="00D76FEF"/>
    <w:rsid w:val="00D77C78"/>
    <w:rsid w:val="00D80D65"/>
    <w:rsid w:val="00D81190"/>
    <w:rsid w:val="00D811BA"/>
    <w:rsid w:val="00D829EE"/>
    <w:rsid w:val="00D851EE"/>
    <w:rsid w:val="00D85EEC"/>
    <w:rsid w:val="00D8675E"/>
    <w:rsid w:val="00D87CD5"/>
    <w:rsid w:val="00D91944"/>
    <w:rsid w:val="00D93FBE"/>
    <w:rsid w:val="00D9486C"/>
    <w:rsid w:val="00D94D91"/>
    <w:rsid w:val="00D96269"/>
    <w:rsid w:val="00D96547"/>
    <w:rsid w:val="00DA2F23"/>
    <w:rsid w:val="00DA41EE"/>
    <w:rsid w:val="00DA67A0"/>
    <w:rsid w:val="00DA707C"/>
    <w:rsid w:val="00DA735B"/>
    <w:rsid w:val="00DB0D3C"/>
    <w:rsid w:val="00DB2952"/>
    <w:rsid w:val="00DB340D"/>
    <w:rsid w:val="00DB429E"/>
    <w:rsid w:val="00DB49D3"/>
    <w:rsid w:val="00DB4F90"/>
    <w:rsid w:val="00DB5ADB"/>
    <w:rsid w:val="00DB6197"/>
    <w:rsid w:val="00DC0DC5"/>
    <w:rsid w:val="00DC4B86"/>
    <w:rsid w:val="00DC67F2"/>
    <w:rsid w:val="00DC6EE2"/>
    <w:rsid w:val="00DD7DA8"/>
    <w:rsid w:val="00DE0F3C"/>
    <w:rsid w:val="00DE17A3"/>
    <w:rsid w:val="00DE27B4"/>
    <w:rsid w:val="00DE5117"/>
    <w:rsid w:val="00DE5598"/>
    <w:rsid w:val="00DF1D7D"/>
    <w:rsid w:val="00DF338D"/>
    <w:rsid w:val="00DF4CE3"/>
    <w:rsid w:val="00DF4FE9"/>
    <w:rsid w:val="00E01A54"/>
    <w:rsid w:val="00E02ACB"/>
    <w:rsid w:val="00E0468E"/>
    <w:rsid w:val="00E0492B"/>
    <w:rsid w:val="00E07912"/>
    <w:rsid w:val="00E07B16"/>
    <w:rsid w:val="00E10131"/>
    <w:rsid w:val="00E11804"/>
    <w:rsid w:val="00E1365D"/>
    <w:rsid w:val="00E21E07"/>
    <w:rsid w:val="00E22BB9"/>
    <w:rsid w:val="00E244AB"/>
    <w:rsid w:val="00E25F84"/>
    <w:rsid w:val="00E2659A"/>
    <w:rsid w:val="00E3177D"/>
    <w:rsid w:val="00E328AD"/>
    <w:rsid w:val="00E35561"/>
    <w:rsid w:val="00E367CE"/>
    <w:rsid w:val="00E37F1C"/>
    <w:rsid w:val="00E45F38"/>
    <w:rsid w:val="00E46920"/>
    <w:rsid w:val="00E50057"/>
    <w:rsid w:val="00E5024D"/>
    <w:rsid w:val="00E52583"/>
    <w:rsid w:val="00E53BE2"/>
    <w:rsid w:val="00E54CB5"/>
    <w:rsid w:val="00E54FBE"/>
    <w:rsid w:val="00E60C02"/>
    <w:rsid w:val="00E60FFF"/>
    <w:rsid w:val="00E613E9"/>
    <w:rsid w:val="00E62E2F"/>
    <w:rsid w:val="00E638AB"/>
    <w:rsid w:val="00E642E0"/>
    <w:rsid w:val="00E652C8"/>
    <w:rsid w:val="00E67282"/>
    <w:rsid w:val="00E7109E"/>
    <w:rsid w:val="00E71774"/>
    <w:rsid w:val="00E71792"/>
    <w:rsid w:val="00E73B4F"/>
    <w:rsid w:val="00E75168"/>
    <w:rsid w:val="00E762CD"/>
    <w:rsid w:val="00E76406"/>
    <w:rsid w:val="00E777A1"/>
    <w:rsid w:val="00E81D51"/>
    <w:rsid w:val="00E83810"/>
    <w:rsid w:val="00E87866"/>
    <w:rsid w:val="00E87927"/>
    <w:rsid w:val="00E916A3"/>
    <w:rsid w:val="00E9254D"/>
    <w:rsid w:val="00E93C67"/>
    <w:rsid w:val="00E93D35"/>
    <w:rsid w:val="00E94618"/>
    <w:rsid w:val="00E951B5"/>
    <w:rsid w:val="00E95A6D"/>
    <w:rsid w:val="00E967D7"/>
    <w:rsid w:val="00E97DC8"/>
    <w:rsid w:val="00EA0BB2"/>
    <w:rsid w:val="00EA1C95"/>
    <w:rsid w:val="00EA2AAD"/>
    <w:rsid w:val="00EA2C4F"/>
    <w:rsid w:val="00EA476E"/>
    <w:rsid w:val="00EA5631"/>
    <w:rsid w:val="00EA79DF"/>
    <w:rsid w:val="00EB1306"/>
    <w:rsid w:val="00EB21AF"/>
    <w:rsid w:val="00EB226F"/>
    <w:rsid w:val="00EB2E8B"/>
    <w:rsid w:val="00EB32D2"/>
    <w:rsid w:val="00EB392D"/>
    <w:rsid w:val="00EB409B"/>
    <w:rsid w:val="00EB4804"/>
    <w:rsid w:val="00EB4C79"/>
    <w:rsid w:val="00EB6242"/>
    <w:rsid w:val="00EB77DE"/>
    <w:rsid w:val="00EC4D23"/>
    <w:rsid w:val="00EC4EED"/>
    <w:rsid w:val="00EC512B"/>
    <w:rsid w:val="00EC5DDB"/>
    <w:rsid w:val="00ED0244"/>
    <w:rsid w:val="00ED0C2E"/>
    <w:rsid w:val="00ED1D14"/>
    <w:rsid w:val="00ED2C32"/>
    <w:rsid w:val="00ED5DCC"/>
    <w:rsid w:val="00ED709B"/>
    <w:rsid w:val="00ED76D3"/>
    <w:rsid w:val="00EE11DE"/>
    <w:rsid w:val="00EE224F"/>
    <w:rsid w:val="00EE256C"/>
    <w:rsid w:val="00EE2A0B"/>
    <w:rsid w:val="00EE32CE"/>
    <w:rsid w:val="00EE3A16"/>
    <w:rsid w:val="00EE3E51"/>
    <w:rsid w:val="00EE6FA7"/>
    <w:rsid w:val="00EF0D15"/>
    <w:rsid w:val="00EF3671"/>
    <w:rsid w:val="00EF3C30"/>
    <w:rsid w:val="00EF50CC"/>
    <w:rsid w:val="00EF75CC"/>
    <w:rsid w:val="00F02024"/>
    <w:rsid w:val="00F038A4"/>
    <w:rsid w:val="00F049AC"/>
    <w:rsid w:val="00F11A03"/>
    <w:rsid w:val="00F11B55"/>
    <w:rsid w:val="00F12046"/>
    <w:rsid w:val="00F1505B"/>
    <w:rsid w:val="00F1627D"/>
    <w:rsid w:val="00F1634F"/>
    <w:rsid w:val="00F16EB7"/>
    <w:rsid w:val="00F227A0"/>
    <w:rsid w:val="00F2551A"/>
    <w:rsid w:val="00F25F1E"/>
    <w:rsid w:val="00F260AD"/>
    <w:rsid w:val="00F27620"/>
    <w:rsid w:val="00F27A3C"/>
    <w:rsid w:val="00F36BEA"/>
    <w:rsid w:val="00F42A25"/>
    <w:rsid w:val="00F43CFF"/>
    <w:rsid w:val="00F43D79"/>
    <w:rsid w:val="00F44D64"/>
    <w:rsid w:val="00F459DF"/>
    <w:rsid w:val="00F46CC7"/>
    <w:rsid w:val="00F47BF6"/>
    <w:rsid w:val="00F47D4C"/>
    <w:rsid w:val="00F52D0E"/>
    <w:rsid w:val="00F52E0E"/>
    <w:rsid w:val="00F55359"/>
    <w:rsid w:val="00F62E50"/>
    <w:rsid w:val="00F6449F"/>
    <w:rsid w:val="00F6547F"/>
    <w:rsid w:val="00F741B9"/>
    <w:rsid w:val="00F742D5"/>
    <w:rsid w:val="00F74546"/>
    <w:rsid w:val="00F748AA"/>
    <w:rsid w:val="00F74A7B"/>
    <w:rsid w:val="00F74E05"/>
    <w:rsid w:val="00F75024"/>
    <w:rsid w:val="00F769E0"/>
    <w:rsid w:val="00F77F03"/>
    <w:rsid w:val="00F81CCD"/>
    <w:rsid w:val="00F81E9E"/>
    <w:rsid w:val="00F82A9C"/>
    <w:rsid w:val="00F83689"/>
    <w:rsid w:val="00F84A58"/>
    <w:rsid w:val="00F8544B"/>
    <w:rsid w:val="00F86D0B"/>
    <w:rsid w:val="00F86F3F"/>
    <w:rsid w:val="00F87507"/>
    <w:rsid w:val="00F9114A"/>
    <w:rsid w:val="00F9252F"/>
    <w:rsid w:val="00F93072"/>
    <w:rsid w:val="00F944B7"/>
    <w:rsid w:val="00F94521"/>
    <w:rsid w:val="00F94638"/>
    <w:rsid w:val="00F95B21"/>
    <w:rsid w:val="00F95C92"/>
    <w:rsid w:val="00F9681D"/>
    <w:rsid w:val="00F97C74"/>
    <w:rsid w:val="00F97E80"/>
    <w:rsid w:val="00F97EB6"/>
    <w:rsid w:val="00FA2257"/>
    <w:rsid w:val="00FA29F7"/>
    <w:rsid w:val="00FA30E1"/>
    <w:rsid w:val="00FA5033"/>
    <w:rsid w:val="00FA7FAB"/>
    <w:rsid w:val="00FB0BF1"/>
    <w:rsid w:val="00FB218F"/>
    <w:rsid w:val="00FB27C0"/>
    <w:rsid w:val="00FB32E8"/>
    <w:rsid w:val="00FB4A90"/>
    <w:rsid w:val="00FB6E53"/>
    <w:rsid w:val="00FC0E54"/>
    <w:rsid w:val="00FC267E"/>
    <w:rsid w:val="00FC61A1"/>
    <w:rsid w:val="00FD0392"/>
    <w:rsid w:val="00FD1572"/>
    <w:rsid w:val="00FD2643"/>
    <w:rsid w:val="00FD3DF2"/>
    <w:rsid w:val="00FD7248"/>
    <w:rsid w:val="00FD7FF1"/>
    <w:rsid w:val="00FE07EB"/>
    <w:rsid w:val="00FE14A4"/>
    <w:rsid w:val="00FE28BC"/>
    <w:rsid w:val="00FE3A1E"/>
    <w:rsid w:val="00FE4DF6"/>
    <w:rsid w:val="00FE5342"/>
    <w:rsid w:val="00FF0D4E"/>
    <w:rsid w:val="00FF182C"/>
    <w:rsid w:val="00FF1858"/>
    <w:rsid w:val="00FF322A"/>
    <w:rsid w:val="00FF711A"/>
    <w:rsid w:val="158B7152"/>
    <w:rsid w:val="26031576"/>
    <w:rsid w:val="3A17497B"/>
    <w:rsid w:val="5929026D"/>
    <w:rsid w:val="5F5E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C7"/>
    <w:pPr>
      <w:adjustRightInd w:val="0"/>
      <w:snapToGrid w:val="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5F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5FC7"/>
    <w:rPr>
      <w:rFonts w:ascii="Tahoma" w:hAnsi="Tahoma"/>
      <w:sz w:val="18"/>
      <w:szCs w:val="18"/>
    </w:rPr>
  </w:style>
  <w:style w:type="character" w:styleId="a4">
    <w:name w:val="Placeholder Text"/>
    <w:basedOn w:val="a0"/>
    <w:uiPriority w:val="99"/>
    <w:semiHidden/>
    <w:qFormat/>
    <w:rsid w:val="00955FC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Administrator</cp:lastModifiedBy>
  <cp:revision>13</cp:revision>
  <cp:lastPrinted>2018-09-26T03:11:00Z</cp:lastPrinted>
  <dcterms:created xsi:type="dcterms:W3CDTF">2018-09-25T04:46:00Z</dcterms:created>
  <dcterms:modified xsi:type="dcterms:W3CDTF">2019-02-01T07:20:00Z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